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E" w:rsidRPr="006C21E0" w:rsidRDefault="00097F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ПРАЙС-ЛИСТ на 01.03.2021</w:t>
      </w:r>
      <w:r w:rsidR="000C5CA8" w:rsidRPr="006C21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г.</w:t>
      </w:r>
    </w:p>
    <w:p w:rsidR="000C5CA8" w:rsidRPr="006C21E0" w:rsidRDefault="000C5CA8" w:rsidP="00537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6C21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Установки биологической очистки сточных вод модельного ряда ВОЛГАРЬ®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5CA8" w:rsidTr="006C21E0">
        <w:tc>
          <w:tcPr>
            <w:tcW w:w="4785" w:type="dxa"/>
            <w:shd w:val="clear" w:color="auto" w:fill="548DD4" w:themeFill="text2" w:themeFillTint="99"/>
          </w:tcPr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1E0">
              <w:rPr>
                <w:rFonts w:ascii="Times New Roman" w:hAnsi="Times New Roman" w:cs="Times New Roman"/>
                <w:b/>
                <w:sz w:val="36"/>
                <w:szCs w:val="36"/>
              </w:rPr>
              <w:t>Модель установки</w:t>
            </w:r>
          </w:p>
          <w:p w:rsidR="006C21E0" w:rsidRPr="006C21E0" w:rsidRDefault="006C21E0" w:rsidP="000C5C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  <w:shd w:val="clear" w:color="auto" w:fill="548DD4" w:themeFill="text2" w:themeFillTint="99"/>
          </w:tcPr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1E0">
              <w:rPr>
                <w:rFonts w:ascii="Times New Roman" w:hAnsi="Times New Roman" w:cs="Times New Roman"/>
                <w:b/>
                <w:sz w:val="36"/>
                <w:szCs w:val="36"/>
              </w:rPr>
              <w:t>Цена за ед. в рублях</w:t>
            </w: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"ВОЛГАРЬ-3-2030-С"</w:t>
            </w:r>
            <w:r w:rsidRPr="006C21E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</w:tc>
        <w:tc>
          <w:tcPr>
            <w:tcW w:w="4786" w:type="dxa"/>
          </w:tcPr>
          <w:p w:rsidR="000C5CA8" w:rsidRPr="006C21E0" w:rsidRDefault="00F2445A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77580</w:t>
            </w:r>
          </w:p>
          <w:p w:rsidR="000C5CA8" w:rsidRPr="006C21E0" w:rsidRDefault="000C5CA8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"ВОЛГАРЬ-3-2030-П"</w:t>
            </w:r>
            <w:r w:rsidRPr="006C21E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</w:tc>
        <w:tc>
          <w:tcPr>
            <w:tcW w:w="4786" w:type="dxa"/>
          </w:tcPr>
          <w:p w:rsidR="000C5CA8" w:rsidRPr="006C21E0" w:rsidRDefault="007A01A2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79560</w:t>
            </w:r>
          </w:p>
          <w:p w:rsidR="000C5CA8" w:rsidRPr="006C21E0" w:rsidRDefault="000C5CA8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"ВОЛГАРЬ-5-2360-С"</w:t>
            </w:r>
          </w:p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C5CA8" w:rsidRPr="006C21E0" w:rsidRDefault="007A01A2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84780</w:t>
            </w:r>
          </w:p>
          <w:p w:rsidR="000C5CA8" w:rsidRPr="006C21E0" w:rsidRDefault="000C5CA8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0C5CA8" w:rsidP="000C5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"ВОЛГАРЬ-5-2360-П"</w:t>
            </w:r>
            <w:r w:rsidRPr="006C21E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</w:tc>
        <w:tc>
          <w:tcPr>
            <w:tcW w:w="4786" w:type="dxa"/>
          </w:tcPr>
          <w:p w:rsidR="000C5CA8" w:rsidRPr="006C21E0" w:rsidRDefault="004460CB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86940</w:t>
            </w:r>
          </w:p>
          <w:p w:rsidR="000C5CA8" w:rsidRPr="006C21E0" w:rsidRDefault="000C5CA8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8C579F" w:rsidP="008C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"ВОЛГАРЬ-5-2500-С"</w:t>
            </w:r>
          </w:p>
          <w:p w:rsidR="008C579F" w:rsidRPr="006C21E0" w:rsidRDefault="008C579F" w:rsidP="008C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C579F" w:rsidRPr="006C21E0" w:rsidRDefault="008C579F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5CA8" w:rsidRPr="0093102E" w:rsidRDefault="008743A3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02E">
              <w:rPr>
                <w:rFonts w:ascii="Times New Roman" w:hAnsi="Times New Roman" w:cs="Times New Roman"/>
                <w:b/>
                <w:sz w:val="32"/>
                <w:szCs w:val="32"/>
              </w:rPr>
              <w:t>86760</w:t>
            </w: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8C579F" w:rsidP="008C57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"ВОЛГАРЬ-5-2500-П"</w:t>
            </w:r>
          </w:p>
          <w:p w:rsidR="008C579F" w:rsidRPr="006C21E0" w:rsidRDefault="008C579F" w:rsidP="008C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C579F" w:rsidRPr="006C21E0" w:rsidRDefault="004460CB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88560</w:t>
            </w:r>
          </w:p>
          <w:p w:rsidR="000C5CA8" w:rsidRPr="006C21E0" w:rsidRDefault="000C5CA8" w:rsidP="009310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B20D56" w:rsidP="00B20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"ВОЛГАРЬ-5-3000-С"</w:t>
            </w:r>
          </w:p>
        </w:tc>
        <w:tc>
          <w:tcPr>
            <w:tcW w:w="4786" w:type="dxa"/>
          </w:tcPr>
          <w:p w:rsidR="00B20D56" w:rsidRPr="006C21E0" w:rsidRDefault="00E1523E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106380</w:t>
            </w:r>
          </w:p>
          <w:p w:rsidR="000C5CA8" w:rsidRPr="006C21E0" w:rsidRDefault="000C5CA8" w:rsidP="009310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B20D56" w:rsidP="00B20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"ВОЛГАРЬ-5-3000-П"</w:t>
            </w:r>
          </w:p>
        </w:tc>
        <w:tc>
          <w:tcPr>
            <w:tcW w:w="4786" w:type="dxa"/>
          </w:tcPr>
          <w:p w:rsidR="00B20D56" w:rsidRPr="006C21E0" w:rsidRDefault="00E1523E" w:rsidP="00B20D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108180</w:t>
            </w:r>
          </w:p>
          <w:p w:rsidR="000C5CA8" w:rsidRPr="006C21E0" w:rsidRDefault="000C5CA8" w:rsidP="00B20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B20D56" w:rsidP="00B20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"ВОЛГАРЬ-8-2360-С"</w:t>
            </w:r>
          </w:p>
        </w:tc>
        <w:tc>
          <w:tcPr>
            <w:tcW w:w="4786" w:type="dxa"/>
          </w:tcPr>
          <w:p w:rsidR="00B20D56" w:rsidRPr="006C21E0" w:rsidRDefault="00E1523E" w:rsidP="00B20D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97740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B20D56" w:rsidP="00B20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"ВОЛГАРЬ-8-2360-П"</w:t>
            </w:r>
          </w:p>
        </w:tc>
        <w:tc>
          <w:tcPr>
            <w:tcW w:w="4786" w:type="dxa"/>
          </w:tcPr>
          <w:p w:rsidR="00B20D56" w:rsidRPr="006C21E0" w:rsidRDefault="00E1523E" w:rsidP="00B20D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99540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8155BF" w:rsidP="00815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"ВОЛГАРЬ-8-2500-С"</w:t>
            </w:r>
          </w:p>
        </w:tc>
        <w:tc>
          <w:tcPr>
            <w:tcW w:w="4786" w:type="dxa"/>
          </w:tcPr>
          <w:p w:rsidR="008155BF" w:rsidRPr="006C21E0" w:rsidRDefault="00E1523E" w:rsidP="00815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107190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8155BF" w:rsidP="00815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"ВОЛГАРЬ-8-2500-П"</w:t>
            </w:r>
          </w:p>
        </w:tc>
        <w:tc>
          <w:tcPr>
            <w:tcW w:w="4786" w:type="dxa"/>
          </w:tcPr>
          <w:p w:rsidR="008155BF" w:rsidRPr="006C21E0" w:rsidRDefault="00E1523E" w:rsidP="00815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108810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5372E1" w:rsidP="005372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"ВОЛГАРЬ-8-3000-С"</w:t>
            </w:r>
          </w:p>
          <w:p w:rsidR="005372E1" w:rsidRPr="006C21E0" w:rsidRDefault="005372E1" w:rsidP="0053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5372E1" w:rsidRPr="006C21E0" w:rsidRDefault="005372E1" w:rsidP="00537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sz w:val="32"/>
                <w:szCs w:val="32"/>
              </w:rPr>
              <w:t>120780,00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5372E1" w:rsidP="005372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"ВОЛГАРЬ-8-3000-П"</w:t>
            </w:r>
          </w:p>
          <w:p w:rsidR="005372E1" w:rsidRPr="006C21E0" w:rsidRDefault="005372E1" w:rsidP="005372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5372E1" w:rsidRPr="006C21E0" w:rsidRDefault="005372E1" w:rsidP="005372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sz w:val="32"/>
                <w:szCs w:val="32"/>
              </w:rPr>
              <w:t>122400,00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3B6B41" w:rsidP="003B6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"ВОЛГАРЬ-10-2360-С"</w:t>
            </w:r>
          </w:p>
          <w:p w:rsidR="003B6B41" w:rsidRPr="006C21E0" w:rsidRDefault="003B6B41" w:rsidP="003B6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3B6B41" w:rsidRPr="006C21E0" w:rsidRDefault="007F2CB8" w:rsidP="00931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127800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3B6B41" w:rsidP="003B6B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"ВОЛГАРЬ-10-2360-П"</w:t>
            </w:r>
          </w:p>
          <w:p w:rsidR="003B6B41" w:rsidRPr="006C21E0" w:rsidRDefault="003B6B41" w:rsidP="003B6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3B6B41" w:rsidRPr="006C21E0" w:rsidRDefault="00410F26" w:rsidP="003B6B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131130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5550F0" w:rsidP="00555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"ВОЛГАРЬ-10-2500-С"</w:t>
            </w:r>
          </w:p>
        </w:tc>
        <w:tc>
          <w:tcPr>
            <w:tcW w:w="4786" w:type="dxa"/>
          </w:tcPr>
          <w:p w:rsidR="005550F0" w:rsidRPr="006C21E0" w:rsidRDefault="00D32D6B" w:rsidP="00555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130590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5550F0" w:rsidP="00555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"ВОЛГАРЬ-10-2500-П"</w:t>
            </w:r>
          </w:p>
        </w:tc>
        <w:tc>
          <w:tcPr>
            <w:tcW w:w="4786" w:type="dxa"/>
          </w:tcPr>
          <w:p w:rsidR="005550F0" w:rsidRPr="006C21E0" w:rsidRDefault="00D32D6B" w:rsidP="00555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133920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E003E9" w:rsidP="00E0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"ВОЛГАРЬ-10-3000-С"</w:t>
            </w:r>
          </w:p>
        </w:tc>
        <w:tc>
          <w:tcPr>
            <w:tcW w:w="4786" w:type="dxa"/>
          </w:tcPr>
          <w:p w:rsidR="00E003E9" w:rsidRPr="006C21E0" w:rsidRDefault="00D32D6B" w:rsidP="00E0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148500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5CA8" w:rsidRPr="006C21E0" w:rsidTr="000C5CA8">
        <w:tc>
          <w:tcPr>
            <w:tcW w:w="4785" w:type="dxa"/>
          </w:tcPr>
          <w:p w:rsidR="000C5CA8" w:rsidRPr="006C21E0" w:rsidRDefault="00E003E9" w:rsidP="00E003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"ВОЛГАРЬ-10-3000-П"</w:t>
            </w:r>
          </w:p>
        </w:tc>
        <w:tc>
          <w:tcPr>
            <w:tcW w:w="4786" w:type="dxa"/>
          </w:tcPr>
          <w:p w:rsidR="00E003E9" w:rsidRPr="006C21E0" w:rsidRDefault="00E003E9" w:rsidP="00E003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1E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D32D6B">
              <w:rPr>
                <w:rFonts w:ascii="Times New Roman" w:hAnsi="Times New Roman" w:cs="Times New Roman"/>
                <w:b/>
                <w:sz w:val="32"/>
                <w:szCs w:val="32"/>
              </w:rPr>
              <w:t>1830</w:t>
            </w:r>
          </w:p>
          <w:p w:rsidR="000C5CA8" w:rsidRPr="006C21E0" w:rsidRDefault="000C5C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CA8" w:rsidRPr="00944010" w:rsidRDefault="00944010">
      <w:pPr>
        <w:rPr>
          <w:rFonts w:ascii="Times New Roman" w:hAnsi="Times New Roman" w:cs="Times New Roman"/>
          <w:sz w:val="32"/>
          <w:szCs w:val="32"/>
        </w:rPr>
      </w:pPr>
      <w:r w:rsidRPr="009440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Аварийная сигнализация в комплекте оборудования.</w:t>
      </w:r>
      <w:r w:rsidRPr="00944010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9440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установок с принудительным водоотведением, емкость в комплекте оборудования.</w:t>
      </w:r>
    </w:p>
    <w:sectPr w:rsidR="000C5CA8" w:rsidRPr="00944010" w:rsidSect="00E9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A8"/>
    <w:rsid w:val="0004450A"/>
    <w:rsid w:val="00097F33"/>
    <w:rsid w:val="000C5CA8"/>
    <w:rsid w:val="00120D47"/>
    <w:rsid w:val="003B6B41"/>
    <w:rsid w:val="00410F26"/>
    <w:rsid w:val="004460CB"/>
    <w:rsid w:val="005372E1"/>
    <w:rsid w:val="005550F0"/>
    <w:rsid w:val="006C21E0"/>
    <w:rsid w:val="007160E9"/>
    <w:rsid w:val="007A01A2"/>
    <w:rsid w:val="007F2CB8"/>
    <w:rsid w:val="008155BF"/>
    <w:rsid w:val="008743A3"/>
    <w:rsid w:val="00897B17"/>
    <w:rsid w:val="008C579F"/>
    <w:rsid w:val="0093102E"/>
    <w:rsid w:val="00944010"/>
    <w:rsid w:val="00B20D56"/>
    <w:rsid w:val="00D32D6B"/>
    <w:rsid w:val="00E003E9"/>
    <w:rsid w:val="00E1523E"/>
    <w:rsid w:val="00E91C0E"/>
    <w:rsid w:val="00F2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OSNnov</cp:lastModifiedBy>
  <cp:revision>22</cp:revision>
  <dcterms:created xsi:type="dcterms:W3CDTF">2020-07-08T15:35:00Z</dcterms:created>
  <dcterms:modified xsi:type="dcterms:W3CDTF">2021-03-10T12:18:00Z</dcterms:modified>
</cp:coreProperties>
</file>